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5599c3ddd4a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ENF ANSATTHOLDING AS</w:t>
      </w:r>
    </w:p>
    <w:sectPr>
      <w:headerReference xmlns:r="http://schemas.openxmlformats.org/officeDocument/2006/relationships" w:type="default" r:id="Ra6e8213887294f23"/>
      <w:footerReference xmlns:r="http://schemas.openxmlformats.org/officeDocument/2006/relationships" w:type="default" r:id="Re7bb8126823e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ENF ANSATTHOLDING AS   ·   Org.nr 933 351 521   ·   c/o Erik Nubberud Fjellsprenging AS, Hiåsskogveien 440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ENF ANSATTHOLDING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8213887294f23" /><Relationship Type="http://schemas.openxmlformats.org/officeDocument/2006/relationships/footer" Target="/word/footer1.xml" Id="Re7bb8126823e4d32" /></Relationships>
</file>