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076687bde4f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NMH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NMH HOLDING AS</w:t>
      </w:r>
    </w:p>
    <w:sectPr>
      <w:headerReference xmlns:r="http://schemas.openxmlformats.org/officeDocument/2006/relationships" w:type="default" r:id="R5186dd960a6149e8"/>
      <w:footerReference xmlns:r="http://schemas.openxmlformats.org/officeDocument/2006/relationships" w:type="default" r:id="R9151144bc38d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NMH HOLDING AS   ·   Org.nr 932 992 884   ·   Ringstabekkveien 110B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6dd960a6149e8" /><Relationship Type="http://schemas.openxmlformats.org/officeDocument/2006/relationships/footer" Target="/word/footer1.xml" Id="R9151144bc38d4537" /></Relationships>
</file>