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6f0dd44c4443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MORTEN NATLAND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Hjelmeland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Hjelmeland,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MORTEN NATLAND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94629e55a04e82"/>
      <w:footerReference xmlns:r="http://schemas.openxmlformats.org/officeDocument/2006/relationships" w:type="default" r:id="R80c2fa8f802d43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NATLAND HOLDING AS   ·   Org.nr 932 469 626   ·   Hundsnesvegen 85   ·   4130 HJELMELAND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NATLAND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94629e55a04e82" /><Relationship Type="http://schemas.openxmlformats.org/officeDocument/2006/relationships/footer" Target="/word/footer1.xml" Id="R80c2fa8f802d4378" /></Relationships>
</file>