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80c76fcfd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6f74d9e454739"/>
      <w:footerReference xmlns:r="http://schemas.openxmlformats.org/officeDocument/2006/relationships" w:type="default" r:id="Rf7f740af885b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HMSS HOLDING AS   ·   Org.nr 931 097 148   ·   c/o Magnus Johan Helgesen, Nedre Alver 19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6f74d9e454739" /><Relationship Type="http://schemas.openxmlformats.org/officeDocument/2006/relationships/footer" Target="/word/footer1.xml" Id="Rf7f740af885b4043" /></Relationships>
</file>