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8bdb3cfba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OGA-HOLDING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OGA-HOLDING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8c4e0d2c94782"/>
      <w:footerReference xmlns:r="http://schemas.openxmlformats.org/officeDocument/2006/relationships" w:type="default" r:id="R2cdb022c6eb4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OGA-HOLDING AS   ·   Org.nr 930 608 742   ·   Jøriveien 5   ·   6520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OGA-HOLDING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8c4e0d2c94782" /><Relationship Type="http://schemas.openxmlformats.org/officeDocument/2006/relationships/footer" Target="/word/footer1.xml" Id="R2cdb022c6eb441ea" /></Relationships>
</file>