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3098d922d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ANALYTIKA VENTURES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ANALYTIKA VENTURES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61cee6c7348f7"/>
      <w:footerReference xmlns:r="http://schemas.openxmlformats.org/officeDocument/2006/relationships" w:type="default" r:id="R5f06b99698a8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ANALYTIKA VENTURES 8 AS   ·   Org.nr 930 471 216   ·   Parkveien 41B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ANALYTIKA VENTURES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61cee6c7348f7" /><Relationship Type="http://schemas.openxmlformats.org/officeDocument/2006/relationships/footer" Target="/word/footer1.xml" Id="R5f06b99698a84314" /></Relationships>
</file>