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9982387ada40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NORNES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NORNES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b5b4121b4d462a"/>
      <w:footerReference xmlns:r="http://schemas.openxmlformats.org/officeDocument/2006/relationships" w:type="default" r:id="R196c94e4550948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NORNES AS   ·   Org.nr 930 327 913   ·   Klippavegen 30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NORNES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b5b4121b4d462a" /><Relationship Type="http://schemas.openxmlformats.org/officeDocument/2006/relationships/footer" Target="/word/footer1.xml" Id="R196c94e455094821" /></Relationships>
</file>