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d30617726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GRAFO HOLDING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GRAFO HOLDING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c7fca291d4dfa"/>
      <w:footerReference xmlns:r="http://schemas.openxmlformats.org/officeDocument/2006/relationships" w:type="default" r:id="R8bbb947fd3bf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GRAFO HOLDING 1 AS   ·   Org.nr 930 221 716   ·   c/o Grafo AS, Sjøgata 3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GRAFO HOLDING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c7fca291d4dfa" /><Relationship Type="http://schemas.openxmlformats.org/officeDocument/2006/relationships/footer" Target="/word/footer1.xml" Id="R8bbb947fd3bf4bff" /></Relationships>
</file>