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2fba37c88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MEDVIND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MEDVIND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a3e4717844ecb"/>
      <w:footerReference xmlns:r="http://schemas.openxmlformats.org/officeDocument/2006/relationships" w:type="default" r:id="Rb8055851f700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MEDVIND CONSULTING AS   ·   Org.nr 929 628 756   ·   Torggata 7   ·   3724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MEDVIND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a3e4717844ecb" /><Relationship Type="http://schemas.openxmlformats.org/officeDocument/2006/relationships/footer" Target="/word/footer1.xml" Id="Rb8055851f7004b3a" /></Relationships>
</file>