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fc69c6571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SOLVANG WORLD HERITAGE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SOLVANG WORLD HERITAGE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834661b27493c"/>
      <w:footerReference xmlns:r="http://schemas.openxmlformats.org/officeDocument/2006/relationships" w:type="default" r:id="R9060dfe49d80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SOLVANG WORLD HERITAGE CAMPING AS   ·   Org.nr 928 993 485   ·   Eidsdalsvegen 891   ·   6215 EIDSDAL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SOLVANG WORLD HERITAGE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834661b27493c" /><Relationship Type="http://schemas.openxmlformats.org/officeDocument/2006/relationships/footer" Target="/word/footer1.xml" Id="R9060dfe49d804080" /></Relationships>
</file>