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14aaa193f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HARLUN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HARLUN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0179d874c479a"/>
      <w:footerReference xmlns:r="http://schemas.openxmlformats.org/officeDocument/2006/relationships" w:type="default" r:id="R3f30ac181708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HARLUN HOLDING AS   ·   Org.nr 927 640 929   ·   Dr. Backers veg 64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HARLUN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0179d874c479a" /><Relationship Type="http://schemas.openxmlformats.org/officeDocument/2006/relationships/footer" Target="/word/footer1.xml" Id="R3f30ac181708430d" /></Relationships>
</file>