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39ee660ec94a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SNILEHUSET AS</w:t>
      </w:r>
    </w:p>
    <w:sectPr>
      <w:headerReference xmlns:r="http://schemas.openxmlformats.org/officeDocument/2006/relationships" w:type="default" r:id="Rc3f2d8c0e6664c45"/>
      <w:footerReference xmlns:r="http://schemas.openxmlformats.org/officeDocument/2006/relationships" w:type="default" r:id="R2c3f5e9dfe044d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SNILEHUSET AS   ·   Org.nr 926 418 521   ·   Krebs' gate 7A   ·   0478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SNILEHUSET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f2d8c0e6664c45" /><Relationship Type="http://schemas.openxmlformats.org/officeDocument/2006/relationships/footer" Target="/word/footer1.xml" Id="R2c3f5e9dfe044d11" /></Relationships>
</file>