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bd8d34f64c45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RAY RAY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RAY RAY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5c72d444a14a1f"/>
      <w:footerReference xmlns:r="http://schemas.openxmlformats.org/officeDocument/2006/relationships" w:type="default" r:id="R07230bd82fb844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RAY RAY AS   ·   Org.nr 926 335 286   ·   Schous plass 6B   ·   0552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RAY RAY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c72d444a14a1f" /><Relationship Type="http://schemas.openxmlformats.org/officeDocument/2006/relationships/footer" Target="/word/footer1.xml" Id="R07230bd82fb84402" /></Relationships>
</file>