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a56162137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NORVÅGEN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Sandhornøy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Sandhornøy,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NORVÅGEN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a599802f343ad"/>
      <w:footerReference xmlns:r="http://schemas.openxmlformats.org/officeDocument/2006/relationships" w:type="default" r:id="R38ea369d1f49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NORVÅGEN AS   ·   Org.nr 925 897 892   ·   Sandvika 9   ·   8130 SANDHORNØY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NORVÅGEN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a599802f343ad" /><Relationship Type="http://schemas.openxmlformats.org/officeDocument/2006/relationships/footer" Target="/word/footer1.xml" Id="R38ea369d1f4944f2" /></Relationships>
</file>