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e117b80f0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SKIPSSERVICE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Valsøyfjord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Valsøyfjord,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SKIPSSERVICE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d3efa66204482"/>
      <w:footerReference xmlns:r="http://schemas.openxmlformats.org/officeDocument/2006/relationships" w:type="default" r:id="R9b13eaf10c14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SKIPSSERVICE AS   ·   Org.nr 925 814 946   ·   Valsøyfjordvegen 1333   ·   6687 VALSØYFJORD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SKIPSSERVICE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d3efa66204482" /><Relationship Type="http://schemas.openxmlformats.org/officeDocument/2006/relationships/footer" Target="/word/footer1.xml" Id="R9b13eaf10c144c85" /></Relationships>
</file>