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10a44b8a5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AVIGO ARBEID OG INKLUDERING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AVIGO ARBEID OG INKLUDERING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ae7a002474a37"/>
      <w:footerReference xmlns:r="http://schemas.openxmlformats.org/officeDocument/2006/relationships" w:type="default" r:id="R127183b684af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AVIGO ARBEID OG INKLUDERING AS   ·   Org.nr 925 787 205   ·   Gamleveien 90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AVIGO ARBEID OG INKLUDERING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ae7a002474a37" /><Relationship Type="http://schemas.openxmlformats.org/officeDocument/2006/relationships/footer" Target="/word/footer1.xml" Id="R127183b684af4019" /></Relationships>
</file>