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3609b0b7f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CAPE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CAPE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2063da54a44390"/>
      <w:footerReference xmlns:r="http://schemas.openxmlformats.org/officeDocument/2006/relationships" w:type="default" r:id="R0c33338b6e7f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CAPE SEAFOOD AS   ·   Org.nr 925 633 976   ·   Karkoveien 1   ·   9700 LAKSELV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CAPE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063da54a44390" /><Relationship Type="http://schemas.openxmlformats.org/officeDocument/2006/relationships/footer" Target="/word/footer1.xml" Id="R0c33338b6e7f4f71" /></Relationships>
</file>