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93ee89e71443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VENTOR ENERGI NORGE AS</w:t>
      </w:r>
    </w:p>
    <w:sectPr>
      <w:headerReference xmlns:r="http://schemas.openxmlformats.org/officeDocument/2006/relationships" w:type="default" r:id="R5d73a12ab8f44015"/>
      <w:footerReference xmlns:r="http://schemas.openxmlformats.org/officeDocument/2006/relationships" w:type="default" r:id="Rceeb749a92fb4c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VENTOR ENERGI NORGE AS   ·   Org.nr 924 924 489   ·   Verven 42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VENTOR ENERGI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73a12ab8f44015" /><Relationship Type="http://schemas.openxmlformats.org/officeDocument/2006/relationships/footer" Target="/word/footer1.xml" Id="Rceeb749a92fb4ce6" /></Relationships>
</file>