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9271324d284a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ATLE PEDERSEN AS</w:t>
      </w:r>
    </w:p>
    <w:sectPr>
      <w:headerReference xmlns:r="http://schemas.openxmlformats.org/officeDocument/2006/relationships" w:type="default" r:id="Ra25985b5d8bd4b28"/>
      <w:footerReference xmlns:r="http://schemas.openxmlformats.org/officeDocument/2006/relationships" w:type="default" r:id="R8020371b607143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ATLE PEDERSEN AS   ·   Org.nr 923 735 488   ·   Kuvigheia 12   ·   4841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ATLE PEDERSEN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5985b5d8bd4b28" /><Relationship Type="http://schemas.openxmlformats.org/officeDocument/2006/relationships/footer" Target="/word/footer1.xml" Id="R8020371b607143aa" /></Relationships>
</file>