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20b900c18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FJELLBOVEGEN 13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FJELLBOVEGEN 13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b9dd625c90489e"/>
      <w:footerReference xmlns:r="http://schemas.openxmlformats.org/officeDocument/2006/relationships" w:type="default" r:id="R696121451839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FJELLBOVEGEN 13 HOLDING AS   ·   Org.nr 923 640 959   ·   Silurveien 2   ·   0380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FJELLBOVEGEN 13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b9dd625c90489e" /><Relationship Type="http://schemas.openxmlformats.org/officeDocument/2006/relationships/footer" Target="/word/footer1.xml" Id="R696121451839415a" /></Relationships>
</file>