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4816eac58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JØRN-TORE OPGÅRD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JØRN-TORE OPGÅRD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eb89159564fb6"/>
      <w:footerReference xmlns:r="http://schemas.openxmlformats.org/officeDocument/2006/relationships" w:type="default" r:id="R4904ee867473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JØRN-TORE OPGÅRD HOLDING AS   ·   Org.nr 922 996 296   ·   Storengveien 3A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JØRN-TORE OPGÅRD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eb89159564fb6" /><Relationship Type="http://schemas.openxmlformats.org/officeDocument/2006/relationships/footer" Target="/word/footer1.xml" Id="R4904ee867473448e" /></Relationships>
</file>