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91204db3a544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EMG BAY TELE OG DATA FREDRIKSTAD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EMG BAY TELE OG DATA FREDRIKSTAD AS</w:t>
      </w:r>
    </w:p>
    <w:sectPr>
      <w:headerReference xmlns:r="http://schemas.openxmlformats.org/officeDocument/2006/relationships" w:type="default" r:id="R14864f9d33494fa3"/>
      <w:footerReference xmlns:r="http://schemas.openxmlformats.org/officeDocument/2006/relationships" w:type="default" r:id="R9906487b2c1742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EMG BAY TELE OG DATA FREDRIKSTAD AS   ·   Org.nr 922 834 849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EMG BAY TELE OG DATA FREDRIKSTAD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864f9d33494fa3" /><Relationship Type="http://schemas.openxmlformats.org/officeDocument/2006/relationships/footer" Target="/word/footer1.xml" Id="R9906487b2c1742fc" /></Relationships>
</file>