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8307399c2a4c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ÅFJORD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ÅFJORD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443968407b4606"/>
      <w:footerReference xmlns:r="http://schemas.openxmlformats.org/officeDocument/2006/relationships" w:type="default" r:id="R292c68d79c4d4d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ÅFJORD KOMMUNE   ·   Org.nr 921 875 533   ·   Øvre Årnes 1A   ·   7170 ÅFJORD   ·   postmottak@afjord.kommune.no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ÅFJORD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443968407b4606" /><Relationship Type="http://schemas.openxmlformats.org/officeDocument/2006/relationships/footer" Target="/word/footer1.xml" Id="R292c68d79c4d4dc7" /></Relationships>
</file>