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a660309dc947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WTW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WTW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6eaa61f96c46b5"/>
      <w:footerReference xmlns:r="http://schemas.openxmlformats.org/officeDocument/2006/relationships" w:type="default" r:id="R76bb349aeeea48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WTW HOLDING AS   ·   Org.nr 921 270 933   ·   Brøsetvegen 164A   ·   7069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WTW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6eaa61f96c46b5" /><Relationship Type="http://schemas.openxmlformats.org/officeDocument/2006/relationships/footer" Target="/word/footer1.xml" Id="R76bb349aeeea4845" /></Relationships>
</file>