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8ec185e954b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Tolvsrød,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WAI HOLDING AS</w:t>
      </w:r>
    </w:p>
    <w:sectPr>
      <w:headerReference xmlns:r="http://schemas.openxmlformats.org/officeDocument/2006/relationships" w:type="default" r:id="R564ec88be0d146d1"/>
      <w:footerReference xmlns:r="http://schemas.openxmlformats.org/officeDocument/2006/relationships" w:type="default" r:id="R76f0383ab9dd45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WAI HOLDING AS   ·   Org.nr 920 176 445   ·   Carl 15 gate 19   ·   3150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4ec88be0d146d1" /><Relationship Type="http://schemas.openxmlformats.org/officeDocument/2006/relationships/footer" Target="/word/footer1.xml" Id="R76f0383ab9dd4543" /></Relationships>
</file>