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807f6e6dd4c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HOLME HOLDING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 HOLDING 2 AS</w:t>
      </w:r>
    </w:p>
    <w:sectPr>
      <w:headerReference xmlns:r="http://schemas.openxmlformats.org/officeDocument/2006/relationships" w:type="default" r:id="R1017965441104ccb"/>
      <w:footerReference xmlns:r="http://schemas.openxmlformats.org/officeDocument/2006/relationships" w:type="default" r:id="R95bb7419e6bc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 HOLDING 2 AS   ·   Org.nr 920 011 985   ·   Sjøhagen 3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7965441104ccb" /><Relationship Type="http://schemas.openxmlformats.org/officeDocument/2006/relationships/footer" Target="/word/footer1.xml" Id="R95bb7419e6bc43dd" /></Relationships>
</file>