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6544b91c64a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BENSVIK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Værøy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Værøy,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BENSVIK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3db662a9484e12"/>
      <w:footerReference xmlns:r="http://schemas.openxmlformats.org/officeDocument/2006/relationships" w:type="default" r:id="Rffa2b50cd359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BENSVIK HOLDING AS   ·   Org.nr 919 375 809   ·   Vågstranda 71   ·   8063 VÆRØY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BENSVIK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3db662a9484e12" /><Relationship Type="http://schemas.openxmlformats.org/officeDocument/2006/relationships/footer" Target="/word/footer1.xml" Id="Rffa2b50cd35945b7" /></Relationships>
</file>