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85186cce0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BERSTAD VÅPENØYA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Råkvåg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Råkvåg,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BERSTAD VÅPENØYA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f747578fe4b62"/>
      <w:footerReference xmlns:r="http://schemas.openxmlformats.org/officeDocument/2006/relationships" w:type="default" r:id="R7147615bd2a7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BERSTAD VÅPENØYA   ·   Org.nr 919 251 980   ·   Sigbjørn Gyldenskog Berstad, Våpenøya, Hulsundet   ·   7114 RÅKVÅG   ·   sigbers@online.no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BERSTAD VÅPENØYA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f747578fe4b62" /><Relationship Type="http://schemas.openxmlformats.org/officeDocument/2006/relationships/footer" Target="/word/footer1.xml" Id="R7147615bd2a7442c" /></Relationships>
</file>