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2edeecd5443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REKONSTRUKT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Hildre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Hildre,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REKONSTRUKT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4d344346044cc0"/>
      <w:footerReference xmlns:r="http://schemas.openxmlformats.org/officeDocument/2006/relationships" w:type="default" r:id="R2241162fcf2e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REKONSTRUKT HOLDING AS   ·   Org.nr 919 201 053   ·   Hildrestrandvegen 385   ·   6272 HILDRE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REKONSTRUKT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d344346044cc0" /><Relationship Type="http://schemas.openxmlformats.org/officeDocument/2006/relationships/footer" Target="/word/footer1.xml" Id="R2241162fcf2e4a33" /></Relationships>
</file>