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c613d18a6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888bf66784411"/>
      <w:footerReference xmlns:r="http://schemas.openxmlformats.org/officeDocument/2006/relationships" w:type="default" r:id="R0c0c18eac125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INTJ AS   ·   Org.nr 919 075 007   ·   Schweigaards gate 17   ·   0191 OSLO   ·   jahanzeb.aurangzeb@gmail.com   ·   www.instagram.com/mastermindbaroslo/?hl=en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888bf66784411" /><Relationship Type="http://schemas.openxmlformats.org/officeDocument/2006/relationships/footer" Target="/word/footer1.xml" Id="R0c0c18eac125400f" /></Relationships>
</file>