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dac1636f442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JDD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Øyslebø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Øyslebø,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JDD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e6d6f9a6944959"/>
      <w:footerReference xmlns:r="http://schemas.openxmlformats.org/officeDocument/2006/relationships" w:type="default" r:id="R8d4859d56968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JDD HOLDING AS   ·   Org.nr 919 005 238   ·   Usland   ·   4532 ØYSLEBØ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JDD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e6d6f9a6944959" /><Relationship Type="http://schemas.openxmlformats.org/officeDocument/2006/relationships/footer" Target="/word/footer1.xml" Id="R8d4859d56968410e" /></Relationships>
</file>