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95371410e4a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HÅNDVERKER ULF ERIKSEN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HÅNDVERKER ULF ERIKSEN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f3ee220cd4e67"/>
      <w:footerReference xmlns:r="http://schemas.openxmlformats.org/officeDocument/2006/relationships" w:type="default" r:id="R60b30f2edc3e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HÅNDVERKER ULF ERIKSEN AS   ·   Org.nr 918 375 813   ·   Hamborgveien 12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HÅNDVERKER ULF ERIKSEN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f3ee220cd4e67" /><Relationship Type="http://schemas.openxmlformats.org/officeDocument/2006/relationships/footer" Target="/word/footer1.xml" Id="R60b30f2edc3e4c37" /></Relationships>
</file>