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9632c252264e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TAZ TRADING AS</w:t>
      </w:r>
    </w:p>
    <w:sectPr>
      <w:headerReference xmlns:r="http://schemas.openxmlformats.org/officeDocument/2006/relationships" w:type="default" r:id="R9c502832f8e94bac"/>
      <w:footerReference xmlns:r="http://schemas.openxmlformats.org/officeDocument/2006/relationships" w:type="default" r:id="Rb961905623ae41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TAZ TRADING AS   ·   Org.nr 917 270 708   ·   Løkenåsringen 16A   ·   1473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TAZ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502832f8e94bac" /><Relationship Type="http://schemas.openxmlformats.org/officeDocument/2006/relationships/footer" Target="/word/footer1.xml" Id="Rb961905623ae41e5" /></Relationships>
</file>