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7c4bcbf9649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HHH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HHH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f9ddd69bdf4c17"/>
      <w:footerReference xmlns:r="http://schemas.openxmlformats.org/officeDocument/2006/relationships" w:type="default" r:id="Rcb4e978e428c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9ddd69bdf4c17" /><Relationship Type="http://schemas.openxmlformats.org/officeDocument/2006/relationships/footer" Target="/word/footer1.xml" Id="Rcb4e978e428c409d" /></Relationships>
</file>