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574635f76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ALSTAD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ALSTAD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4e0466d27441ba"/>
      <w:footerReference xmlns:r="http://schemas.openxmlformats.org/officeDocument/2006/relationships" w:type="default" r:id="R4a26ae1a2875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ALSTAD MASKIN AS   ·   Org.nr 915 920 918   ·   Rishaugveien 4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e0466d27441ba" /><Relationship Type="http://schemas.openxmlformats.org/officeDocument/2006/relationships/footer" Target="/word/footer1.xml" Id="R4a26ae1a28754330" /></Relationships>
</file>