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37dc855d774b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VOICE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VOICE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4fe05853f946f2"/>
      <w:footerReference xmlns:r="http://schemas.openxmlformats.org/officeDocument/2006/relationships" w:type="default" r:id="Rec03e9111ec949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VOICE HOLDING AS   ·   Org.nr 915 426 522   ·   Bryggegata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VOICE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4fe05853f946f2" /><Relationship Type="http://schemas.openxmlformats.org/officeDocument/2006/relationships/footer" Target="/word/footer1.xml" Id="Rec03e9111ec94920" /></Relationships>
</file>