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5c33715c2f44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HÅRFAGRES GATE 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Klæbu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Klæbu,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HÅRFAGRES GATE 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644345b47b4b57"/>
      <w:footerReference xmlns:r="http://schemas.openxmlformats.org/officeDocument/2006/relationships" w:type="default" r:id="R01090067ec5d4b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HÅRFAGRES GATE 8 AS   ·   Org.nr 914 737 494   ·   Nordalsvegen 3   ·   7540 KLÆBU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HÅRFAGRES GATE 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644345b47b4b57" /><Relationship Type="http://schemas.openxmlformats.org/officeDocument/2006/relationships/footer" Target="/word/footer1.xml" Id="R01090067ec5d4b50" /></Relationships>
</file>