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72d38001a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 SØLVBERGGÅRDEN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 SØLVBERGGÅRDEN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0e166a62d449f"/>
      <w:footerReference xmlns:r="http://schemas.openxmlformats.org/officeDocument/2006/relationships" w:type="default" r:id="R34c8a7dd4c9a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 SØLVBERGGÅRDEN AS   ·   Org.nr 913 089 693   ·   Fabrikkveien 3   ·   4033 STAVANGER   ·   Tlf. 51 95 19 50   ·   habi@habi.no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 SØLVBERGGÅRDEN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0e166a62d449f" /><Relationship Type="http://schemas.openxmlformats.org/officeDocument/2006/relationships/footer" Target="/word/footer1.xml" Id="R34c8a7dd4c9a43cf" /></Relationships>
</file>