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8597ca74c3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BBM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BBM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60fc4e4f140fc"/>
      <w:footerReference xmlns:r="http://schemas.openxmlformats.org/officeDocument/2006/relationships" w:type="default" r:id="R7342e62467a6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BBM AS   ·   Org.nr 913 059 263   ·   Nordvikvegen 30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BBM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60fc4e4f140fc" /><Relationship Type="http://schemas.openxmlformats.org/officeDocument/2006/relationships/footer" Target="/word/footer1.xml" Id="R7342e62467a642f8" /></Relationships>
</file>