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f8e83939142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REGNSKAPSAVDELINGEN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REGNSKAPSAVDELINGEN AS</w:t>
      </w:r>
    </w:p>
    <w:sectPr>
      <w:headerReference xmlns:r="http://schemas.openxmlformats.org/officeDocument/2006/relationships" w:type="default" r:id="R90ac8f5fca064b10"/>
      <w:footerReference xmlns:r="http://schemas.openxmlformats.org/officeDocument/2006/relationships" w:type="default" r:id="Reb4d420918b945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REGNSKAPSAVDELINGEN AS   ·   Org.nr 913 034 775   ·   Markens gate 13   ·   4611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REGNSKAPSAVDELINGEN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ac8f5fca064b10" /><Relationship Type="http://schemas.openxmlformats.org/officeDocument/2006/relationships/footer" Target="/word/footer1.xml" Id="Reb4d420918b94516" /></Relationships>
</file>