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b56302c9c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d2e83f5e8f4b3e"/>
      <w:footerReference xmlns:r="http://schemas.openxmlformats.org/officeDocument/2006/relationships" w:type="default" r:id="R407ffb3b2dba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KMW INVEST AS   ·   Org.nr 911 903 504   ·   Nedre Mangerbua 6   ·   5911 ALVERSUND   ·   km-werge@online.no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2e83f5e8f4b3e" /><Relationship Type="http://schemas.openxmlformats.org/officeDocument/2006/relationships/footer" Target="/word/footer1.xml" Id="R407ffb3b2dba43af" /></Relationships>
</file>