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4a5152bbc46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 HOLDING OG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 HOLDING OG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160805f664fd5"/>
      <w:footerReference xmlns:r="http://schemas.openxmlformats.org/officeDocument/2006/relationships" w:type="default" r:id="Rf3dfe4bd3647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 HOLDING OG INVEST AS   ·   Org.nr 911 600 102   ·   Markveien 6   ·   9510 ALTA   ·   torbjorn.johansen@okonor.no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 HOLDING 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160805f664fd5" /><Relationship Type="http://schemas.openxmlformats.org/officeDocument/2006/relationships/footer" Target="/word/footer1.xml" Id="Rf3dfe4bd36474a56" /></Relationships>
</file>