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3350fdfbeb41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Nordkisa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Nordkisa,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33965fac4d4d5c"/>
      <w:footerReference xmlns:r="http://schemas.openxmlformats.org/officeDocument/2006/relationships" w:type="default" r:id="Re364a3f0340e44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HENS HOLDING AS   ·   Org.nr 894 493 992   ·   Grøndalsvegen, Furulia   ·   2055 NORDKISA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3965fac4d4d5c" /><Relationship Type="http://schemas.openxmlformats.org/officeDocument/2006/relationships/footer" Target="/word/footer1.xml" Id="Re364a3f0340e44ce" /></Relationships>
</file>