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ce831b41c4f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54c035fe024b9c"/>
      <w:footerReference xmlns:r="http://schemas.openxmlformats.org/officeDocument/2006/relationships" w:type="default" r:id="R03c9a5b48cff43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RISP HOLDING AS   ·   Org.nr 889 222 212   ·   Skyttarbakken 19   ·   7089 HEIMDAL   ·   roarska@gmail.com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54c035fe024b9c" /><Relationship Type="http://schemas.openxmlformats.org/officeDocument/2006/relationships/footer" Target="/word/footer1.xml" Id="R03c9a5b48cff43a3" /></Relationships>
</file>