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814f31fd5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c77678fb14a40"/>
      <w:footerReference xmlns:r="http://schemas.openxmlformats.org/officeDocument/2006/relationships" w:type="default" r:id="Rd0856d73f595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BRANDER AS   ·   Org.nr 885 745 482   ·   Åsbakken 65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c77678fb14a40" /><Relationship Type="http://schemas.openxmlformats.org/officeDocument/2006/relationships/footer" Target="/word/footer1.xml" Id="Rd0856d73f5954702" /></Relationships>
</file>