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7d085d9a5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 STÆR KLINIKKEN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 STÆR KLINIKKEN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20bdd556854567"/>
      <w:footerReference xmlns:r="http://schemas.openxmlformats.org/officeDocument/2006/relationships" w:type="default" r:id="R5be3a14a275a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 STÆR KLINIKKEN AS   ·   Org.nr 880 382 152   ·   Central Atrium, Dronningens gate 18   ·   8006 BODØ   ·   Tlf. 75 50 45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 STÆR KLINIKKEN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0bdd556854567" /><Relationship Type="http://schemas.openxmlformats.org/officeDocument/2006/relationships/footer" Target="/word/footer1.xml" Id="R5be3a14a275a41fa" /></Relationships>
</file>