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aef54765d344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SVENSKA KYRKAN I NORGE</w:t>
      </w:r>
    </w:p>
    <w:sectPr>
      <w:headerReference xmlns:r="http://schemas.openxmlformats.org/officeDocument/2006/relationships" w:type="default" r:id="Rb7f3adb0c8fd4799"/>
      <w:footerReference xmlns:r="http://schemas.openxmlformats.org/officeDocument/2006/relationships" w:type="default" r:id="R8afdd5a2082641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SVENSKA KYRKAN I NORGE   ·   Org.nr 871 436 142   ·   v/Per Anders Sandgren, Hammersborg torg 8A   ·   0179 OSLO   ·   Tlf. 23 35 32 50   ·   oslo@svenskakyrkan.se   ·   www.svenskakyrkan.se/norge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SVENSKA KYRKAN I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f3adb0c8fd4799" /><Relationship Type="http://schemas.openxmlformats.org/officeDocument/2006/relationships/footer" Target="/word/footer1.xml" Id="R8afdd5a2082641f4" /></Relationships>
</file>