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512b35df4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PETTERSENS 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PETTERSENS 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4844965014e81"/>
      <w:footerReference xmlns:r="http://schemas.openxmlformats.org/officeDocument/2006/relationships" w:type="default" r:id="R35e6609a5c23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PETTERSENS EL INSTALLASJON AS   ·   Org.nr 839 064 152   ·   Industriveien 7   ·   1890 RAKKESTAD   ·   Tlf. 69 22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PETTERSENS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4844965014e81" /><Relationship Type="http://schemas.openxmlformats.org/officeDocument/2006/relationships/footer" Target="/word/footer1.xml" Id="R35e6609a5c23470a" /></Relationships>
</file>