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955e9ceb6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BERGHOLMANE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BERGHOLMANE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0776224424962"/>
      <w:footerReference xmlns:r="http://schemas.openxmlformats.org/officeDocument/2006/relationships" w:type="default" r:id="R1c77d4adfdbc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BERGHOLMANE AS   ·   Org.nr 830 263 632   ·   Oppedalsvegen 205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BERGHOLMANE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0776224424962" /><Relationship Type="http://schemas.openxmlformats.org/officeDocument/2006/relationships/footer" Target="/word/footer1.xml" Id="R1c77d4adfdbc4506" /></Relationships>
</file>